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77062" w:rsidRPr="00644257" w14:paraId="7863078A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680" w14:textId="0DD1B279" w:rsidR="00F77062" w:rsidRPr="00644257" w:rsidRDefault="00F77062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drawing>
                <wp:inline distT="0" distB="0" distL="0" distR="0" wp14:anchorId="4F83D8D1" wp14:editId="48DCC85D">
                  <wp:extent cx="962025" cy="1038225"/>
                  <wp:effectExtent l="0" t="0" r="9525" b="9525"/>
                  <wp:docPr id="6" name="รูปภาพ 6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</w:t>
            </w:r>
            <w:r w:rsidR="00477975"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ประกาศผู้ชนะการเสนอราคา </w:t>
            </w:r>
            <w:r w:rsidR="00477975"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</w:t>
            </w:r>
            <w:r w:rsidR="0047797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วัสดุงานบ้าน</w:t>
            </w:r>
            <w:r w:rsidR="00477975"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F77062" w:rsidRPr="00644257" w14:paraId="08440FD6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98EF" w14:textId="77777777" w:rsidR="00477975" w:rsidRPr="00644257" w:rsidRDefault="00F77062" w:rsidP="00477975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</w:t>
            </w:r>
            <w:r w:rsidR="00477975"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</w:t>
            </w:r>
            <w:r w:rsidR="00477975"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โครงการ ซื้อ</w:t>
            </w:r>
            <w:r w:rsidR="0047797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วัสดุงานบ้าน</w:t>
            </w:r>
            <w:r w:rsidR="00477975"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โดยวิธีเฉพาะเจาะจง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="00477975"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นั้น</w:t>
            </w:r>
          </w:p>
          <w:p w14:paraId="51D8E132" w14:textId="417FD853" w:rsidR="00F77062" w:rsidRPr="00644257" w:rsidRDefault="00477975" w:rsidP="00477975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วัสดุงานบ้าน 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  1  ชุด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12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ร้านจันทร์ส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ว่างเครื่องเขียน (ขายปลีก)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4,996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.-</w:t>
            </w:r>
            <w:r w:rsidRPr="006442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บาท 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สี่พันเก้าร้อยเก้าสิบหกบาทถ้วน</w:t>
            </w:r>
            <w:r w:rsidRPr="0064425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รวมภาษีมูลค่าเพิ่มและภาษีอื่น ค่าขนส่ง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ค่าจดทะเบียน และค่าใช้จ่ายอื่นๆ ทั้งปวง</w:t>
            </w:r>
          </w:p>
        </w:tc>
      </w:tr>
      <w:tr w:rsidR="00F77062" w:rsidRPr="00644257" w14:paraId="0E8F3D35" w14:textId="77777777" w:rsidTr="006F7E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041F6" w14:textId="77777777" w:rsidR="00F77062" w:rsidRPr="00644257" w:rsidRDefault="00F77062" w:rsidP="006F7ECA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77062" w:rsidRPr="00644257" w14:paraId="54771AAF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BCEA1" w14:textId="77777777" w:rsidR="00F77062" w:rsidRPr="00644257" w:rsidRDefault="00F77062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E1A64" w14:textId="0E169798" w:rsidR="00F77062" w:rsidRPr="00644257" w:rsidRDefault="00477975" w:rsidP="006F7ECA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9  ธันวาคม</w:t>
            </w: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 ๒๕๖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F77062" w:rsidRPr="00644257" w14:paraId="5A621182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799CA" w14:textId="77777777" w:rsidR="00F77062" w:rsidRPr="00644257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E200" w14:textId="77777777" w:rsidR="00F77062" w:rsidRPr="00644257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77062" w:rsidRPr="00644257" w14:paraId="25E7184B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69DA3" w14:textId="77777777" w:rsidR="00F77062" w:rsidRPr="00644257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A6841" w14:textId="3BB1C8EA" w:rsidR="00F77062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71E7123" w14:textId="77777777" w:rsidR="00F77062" w:rsidRPr="00644257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F77062" w:rsidRPr="00644257" w14:paraId="3AD4F0EB" w14:textId="77777777" w:rsidTr="006F7ECA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BC126" w14:textId="1672A3B8" w:rsidR="00F77062" w:rsidRPr="00644257" w:rsidRDefault="00F77062" w:rsidP="006F7ECA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F77062" w:rsidRPr="00644257" w14:paraId="45B13151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4DA8B8" w14:textId="2E758164" w:rsidR="00F77062" w:rsidRPr="00644257" w:rsidRDefault="00F77062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noProof/>
                      <w:lang w:val="th-TH"/>
                    </w:rPr>
                    <w:drawing>
                      <wp:anchor distT="0" distB="0" distL="114300" distR="114300" simplePos="0" relativeHeight="251658240" behindDoc="1" locked="0" layoutInCell="1" allowOverlap="1" wp14:anchorId="1C77D83A" wp14:editId="193D04AD">
                        <wp:simplePos x="0" y="0"/>
                        <wp:positionH relativeFrom="column">
                          <wp:posOffset>608965</wp:posOffset>
                        </wp:positionH>
                        <wp:positionV relativeFrom="paragraph">
                          <wp:posOffset>-523240</wp:posOffset>
                        </wp:positionV>
                        <wp:extent cx="942975" cy="598805"/>
                        <wp:effectExtent l="0" t="0" r="9525" b="0"/>
                        <wp:wrapNone/>
                        <wp:docPr id="7" name="รูปภาพ 7" descr="รูปภาพประกอบด้วย ตัวอักษร, ร่าง&#10;&#10;คำอธิบายที่สร้างโดยอัตโนมัติ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รูปภาพ 7" descr="รูปภาพประกอบด้วย ตัวอักษร, ร่าง&#10;&#10;คำอธิบายที่สร้างโดยอัตโนมัติ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5988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7D4E737B" w14:textId="77777777" w:rsidR="00F77062" w:rsidRPr="00644257" w:rsidRDefault="00F77062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F77062" w:rsidRPr="00644257" w14:paraId="3F5BF784" w14:textId="77777777" w:rsidTr="006F7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BDBF2D" w14:textId="77777777" w:rsidR="00F77062" w:rsidRPr="00644257" w:rsidRDefault="00F77062" w:rsidP="006F7ECA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6335872" w14:textId="66A22098" w:rsidR="00F77062" w:rsidRPr="00644257" w:rsidRDefault="00F77062" w:rsidP="006F7ECA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D820FEC" w14:textId="139B3D2C" w:rsidR="00185590" w:rsidRDefault="00185590" w:rsidP="00F77062"/>
    <w:p w14:paraId="45868DA3" w14:textId="55F47916" w:rsidR="00F72F86" w:rsidRDefault="00F72F86" w:rsidP="00F77062"/>
    <w:p w14:paraId="1ED616CA" w14:textId="1634F60A" w:rsidR="00F72F86" w:rsidRDefault="00F72F86" w:rsidP="00F77062"/>
    <w:p w14:paraId="08CF8905" w14:textId="1CC83ED0" w:rsidR="00F72F86" w:rsidRDefault="00F72F86" w:rsidP="00F77062"/>
    <w:p w14:paraId="491E7BAB" w14:textId="317B1B40" w:rsidR="00F72F86" w:rsidRDefault="00F72F86" w:rsidP="00F77062"/>
    <w:p w14:paraId="5AD12EB4" w14:textId="25F9A208" w:rsidR="00F72F86" w:rsidRDefault="00F72F86" w:rsidP="00F77062"/>
    <w:p w14:paraId="74C9E34C" w14:textId="0021C503" w:rsidR="00F72F86" w:rsidRDefault="00F72F86" w:rsidP="00F77062"/>
    <w:p w14:paraId="2A8FB4DF" w14:textId="661A8C01" w:rsidR="00F72F86" w:rsidRDefault="00F72F86" w:rsidP="00F77062"/>
    <w:p w14:paraId="2379E50C" w14:textId="1654B94E" w:rsidR="00F72F86" w:rsidRDefault="00F72F86" w:rsidP="00F77062"/>
    <w:p w14:paraId="4B55A4CD" w14:textId="2FA0208B" w:rsidR="00F72F86" w:rsidRDefault="00F72F86" w:rsidP="00F77062"/>
    <w:p w14:paraId="2D0D46B2" w14:textId="715DD81A" w:rsidR="00F72F86" w:rsidRDefault="00F72F86" w:rsidP="00F77062"/>
    <w:p w14:paraId="38385B8D" w14:textId="651CFEAC" w:rsidR="00F72F86" w:rsidRDefault="00F72F86" w:rsidP="00F77062"/>
    <w:p w14:paraId="2462ED25" w14:textId="0230640F" w:rsidR="00F72F86" w:rsidRDefault="00F72F86" w:rsidP="00F77062"/>
    <w:p w14:paraId="157B4F18" w14:textId="369615AD" w:rsidR="00F72F86" w:rsidRDefault="00F72F86" w:rsidP="00F77062"/>
    <w:p w14:paraId="36CA630B" w14:textId="0D4664A2" w:rsidR="00F72F86" w:rsidRDefault="00F72F86" w:rsidP="00F77062"/>
    <w:p w14:paraId="608F40D7" w14:textId="72B75577" w:rsidR="00F72F86" w:rsidRDefault="00F72F86" w:rsidP="00F77062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72F86" w:rsidRPr="00644257" w14:paraId="49427ECD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EFED1" w14:textId="77777777" w:rsidR="00F72F86" w:rsidRPr="00644257" w:rsidRDefault="00F72F86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39353990" wp14:editId="49EE234D">
                  <wp:extent cx="962025" cy="1038225"/>
                  <wp:effectExtent l="0" t="0" r="9525" b="9525"/>
                  <wp:docPr id="3" name="รูปภาพ 3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64425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สถานีตำรวจภูธรหนองบัวเหนือ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เรื่อง ประกาศผู้ชนะการเสนอราคา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ซื้อน้ำมันเชื้อเพลิง</w:t>
            </w:r>
            <w:r w:rsidRPr="0064425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โดยวิธีเฉพาะเจาะจง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-------------------------------------------------------------------- </w:t>
            </w:r>
          </w:p>
        </w:tc>
      </w:tr>
      <w:tr w:rsidR="00F72F86" w:rsidRPr="00644257" w14:paraId="5FC517B5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76760" w14:textId="77777777" w:rsidR="00F72F86" w:rsidRDefault="00F72F86" w:rsidP="00851A2C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ตามที่สถานีตำรวจภูธรหนองบัวเหนือ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ได้มีโครงการ ซื้อน้ำมันเชื้อเพลิง โดยวิธีเฉพาะเจาะจง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นั้น</w:t>
            </w:r>
          </w:p>
          <w:p w14:paraId="12158CBE" w14:textId="77777777" w:rsidR="00F72F86" w:rsidRPr="00644257" w:rsidRDefault="00F72F86" w:rsidP="00851A2C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น้ำมันดีเซล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2,298.21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ลิตร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รายการ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ผู้ได้รับการคัดเลือก ได้แก่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F74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นางสาวธนาภร กาญจนะการุณ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โดยเสนอราคา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ราคาต่อหน่วย 33.45 บาท  </w:t>
            </w:r>
            <w:r w:rsidRPr="000F742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เป็นเงินทั้งสิ้น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76,875.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บาท (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เจ็ดหมื่นหกพันแปดร้อยเจ็ดสิบห้าบาทถ้วน</w:t>
            </w:r>
            <w:r w:rsidRPr="000F74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Pr="000F742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รวมภาษีมู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72F86" w:rsidRPr="00644257" w14:paraId="4824B12E" w14:textId="77777777" w:rsidTr="00851A2C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B6DEC" w14:textId="77777777" w:rsidR="00F72F86" w:rsidRPr="00644257" w:rsidRDefault="00F72F86" w:rsidP="00851A2C">
            <w:pP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F72F86" w:rsidRPr="00644257" w14:paraId="6919E183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FF43" w14:textId="77777777" w:rsidR="00F72F86" w:rsidRPr="00644257" w:rsidRDefault="00F72F86" w:rsidP="00851A2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6871B" w14:textId="7AAD7CF8" w:rsidR="00F72F86" w:rsidRPr="00644257" w:rsidRDefault="00F72F86" w:rsidP="00851A2C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ประกาศ ณ วันที่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พ.ศ. ๒๕๖7</w:t>
            </w:r>
          </w:p>
        </w:tc>
      </w:tr>
      <w:tr w:rsidR="00F72F86" w:rsidRPr="00644257" w14:paraId="2E4B55E3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3C1A" w14:textId="77777777" w:rsidR="00F72F86" w:rsidRPr="00644257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7F4C" w14:textId="77777777" w:rsidR="00F72F86" w:rsidRPr="00644257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72F86" w:rsidRPr="00644257" w14:paraId="28F5B28F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9FB0" w14:textId="77777777" w:rsidR="00F72F86" w:rsidRPr="00644257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CDB95" w14:textId="77777777" w:rsidR="00F72F86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4FCD2095" wp14:editId="0B67C548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-26670</wp:posOffset>
                  </wp:positionV>
                  <wp:extent cx="989965" cy="628650"/>
                  <wp:effectExtent l="0" t="0" r="635" b="0"/>
                  <wp:wrapNone/>
                  <wp:docPr id="4" name="รูปภาพ 4" descr="รูปภาพประกอบด้วย ตัวอักษร, ร่าง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ตัวอักษร, ร่าง&#10;&#10;คำอธิบายที่สร้างโดยอัตโนมัติ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C0C942" w14:textId="77777777" w:rsidR="00F72F86" w:rsidRPr="00644257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4425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พันตำรวจโท</w:t>
            </w:r>
            <w:r w:rsidRPr="0064425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                                                </w:t>
            </w:r>
          </w:p>
        </w:tc>
      </w:tr>
      <w:tr w:rsidR="00F72F86" w:rsidRPr="00644257" w14:paraId="6FE4D7BC" w14:textId="77777777" w:rsidTr="00851A2C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FD9A9" w14:textId="77777777" w:rsidR="00F72F86" w:rsidRPr="00644257" w:rsidRDefault="00F72F86" w:rsidP="00851A2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3"/>
            </w:tblGrid>
            <w:tr w:rsidR="00F72F86" w:rsidRPr="00644257" w14:paraId="2EA3E342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DE0DB2" w14:textId="77777777" w:rsidR="00F72F86" w:rsidRPr="00644257" w:rsidRDefault="00F72F86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(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ศุภิชัย  กันหา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)</w:t>
                  </w:r>
                </w:p>
                <w:p w14:paraId="35C055AF" w14:textId="77777777" w:rsidR="00F72F86" w:rsidRPr="00644257" w:rsidRDefault="00F72F86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สารวัตรสถานี</w:t>
                  </w:r>
                  <w:r w:rsidRPr="00644257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ตำรวจภูธร</w:t>
                  </w:r>
                  <w:r w:rsidRPr="00644257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หนองบัวเหนือ </w:t>
                  </w:r>
                </w:p>
              </w:tc>
            </w:tr>
            <w:tr w:rsidR="00F72F86" w:rsidRPr="00644257" w14:paraId="481AFD23" w14:textId="77777777" w:rsidTr="00851A2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5215CB" w14:textId="77777777" w:rsidR="00F72F86" w:rsidRPr="00644257" w:rsidRDefault="00F72F86" w:rsidP="00851A2C">
                  <w:pPr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4E6E133D" w14:textId="77777777" w:rsidR="00F72F86" w:rsidRPr="00644257" w:rsidRDefault="00F72F86" w:rsidP="00851A2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7E569C81" w14:textId="77777777" w:rsidR="00F72F86" w:rsidRPr="00F72F86" w:rsidRDefault="00F72F86" w:rsidP="00F77062">
      <w:pPr>
        <w:rPr>
          <w:rFonts w:hint="cs"/>
          <w:cs/>
        </w:rPr>
      </w:pPr>
    </w:p>
    <w:sectPr w:rsidR="00F72F86" w:rsidRPr="00F72F86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8"/>
    <w:rsid w:val="00185590"/>
    <w:rsid w:val="001E63DE"/>
    <w:rsid w:val="001F6C0F"/>
    <w:rsid w:val="004326F8"/>
    <w:rsid w:val="00477975"/>
    <w:rsid w:val="004D7BD2"/>
    <w:rsid w:val="005C3CD7"/>
    <w:rsid w:val="006D7687"/>
    <w:rsid w:val="00C635AA"/>
    <w:rsid w:val="00E16677"/>
    <w:rsid w:val="00F72F86"/>
    <w:rsid w:val="00F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F64B"/>
  <w15:chartTrackingRefBased/>
  <w15:docId w15:val="{02061EB2-8EF7-4D67-B3CB-213D156E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6F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F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5</cp:revision>
  <cp:lastPrinted>2024-04-22T07:59:00Z</cp:lastPrinted>
  <dcterms:created xsi:type="dcterms:W3CDTF">2024-04-22T07:59:00Z</dcterms:created>
  <dcterms:modified xsi:type="dcterms:W3CDTF">2025-04-26T09:31:00Z</dcterms:modified>
</cp:coreProperties>
</file>